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1C5" w:rsidRDefault="00D02AC1" w:rsidP="000D681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D02AC1" w:rsidRDefault="00D02AC1" w:rsidP="000D681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Утверждено приказом </w:t>
      </w:r>
    </w:p>
    <w:p w:rsidR="00D02AC1" w:rsidRDefault="00D02AC1" w:rsidP="000D681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МБОУ СОШ с. Советское</w:t>
      </w:r>
    </w:p>
    <w:p w:rsidR="00D02AC1" w:rsidRDefault="00D02AC1" w:rsidP="000D681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30.08.2024 № 227/1-ОД</w:t>
      </w:r>
    </w:p>
    <w:p w:rsidR="00D72766" w:rsidRDefault="00D72766" w:rsidP="00D02AC1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747C3" w:rsidRDefault="001B7CAA" w:rsidP="001B7CA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 МЕРОПРИЯТИЙ («</w:t>
      </w:r>
      <w:r w:rsidR="00D747C3" w:rsidRPr="00D747C3">
        <w:rPr>
          <w:rFonts w:ascii="Times New Roman" w:hAnsi="Times New Roman" w:cs="Times New Roman"/>
          <w:b/>
          <w:sz w:val="26"/>
          <w:szCs w:val="26"/>
        </w:rPr>
        <w:t>ДОРОЖНАЯ КАРТА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»)</w:t>
      </w:r>
      <w:r w:rsidR="00D747C3" w:rsidRPr="00D747C3">
        <w:rPr>
          <w:rFonts w:ascii="Times New Roman" w:hAnsi="Times New Roman" w:cs="Times New Roman"/>
          <w:b/>
          <w:sz w:val="26"/>
          <w:szCs w:val="26"/>
        </w:rPr>
        <w:br/>
        <w:t>подготовки</w:t>
      </w:r>
      <w:proofErr w:type="gramEnd"/>
      <w:r w:rsidR="00D747C3" w:rsidRPr="00D747C3">
        <w:rPr>
          <w:rFonts w:ascii="Times New Roman" w:hAnsi="Times New Roman" w:cs="Times New Roman"/>
          <w:b/>
          <w:sz w:val="26"/>
          <w:szCs w:val="26"/>
        </w:rPr>
        <w:t xml:space="preserve"> и проведения государственной итоговой аттестации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по образовательным программам</w:t>
      </w:r>
      <w:r w:rsidRPr="00D747C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основного общего и среднего общего образования в МБОУ СОШ</w:t>
      </w:r>
      <w:r w:rsidR="00DD127C">
        <w:rPr>
          <w:rFonts w:ascii="Times New Roman" w:hAnsi="Times New Roman" w:cs="Times New Roman"/>
          <w:b/>
          <w:sz w:val="26"/>
          <w:szCs w:val="26"/>
        </w:rPr>
        <w:t xml:space="preserve"> с</w:t>
      </w:r>
      <w:r w:rsidR="00D1435D">
        <w:rPr>
          <w:rFonts w:ascii="Times New Roman" w:hAnsi="Times New Roman" w:cs="Times New Roman"/>
          <w:b/>
          <w:sz w:val="26"/>
          <w:szCs w:val="26"/>
        </w:rPr>
        <w:t>.Советское в 2024-2025</w:t>
      </w:r>
      <w:r>
        <w:rPr>
          <w:rFonts w:ascii="Times New Roman" w:hAnsi="Times New Roman" w:cs="Times New Roman"/>
          <w:b/>
          <w:sz w:val="26"/>
          <w:szCs w:val="26"/>
        </w:rPr>
        <w:t xml:space="preserve"> учебном </w:t>
      </w:r>
      <w:r w:rsidR="00D747C3" w:rsidRPr="00D747C3">
        <w:rPr>
          <w:rFonts w:ascii="Times New Roman" w:hAnsi="Times New Roman" w:cs="Times New Roman"/>
          <w:b/>
          <w:sz w:val="26"/>
          <w:szCs w:val="26"/>
        </w:rPr>
        <w:t>год</w:t>
      </w:r>
      <w:r>
        <w:rPr>
          <w:rFonts w:ascii="Times New Roman" w:hAnsi="Times New Roman" w:cs="Times New Roman"/>
          <w:b/>
          <w:sz w:val="26"/>
          <w:szCs w:val="26"/>
        </w:rPr>
        <w:t>у</w:t>
      </w:r>
    </w:p>
    <w:p w:rsidR="006A7C67" w:rsidRDefault="006A7C67" w:rsidP="00D747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54"/>
        <w:gridCol w:w="2420"/>
        <w:gridCol w:w="3640"/>
      </w:tblGrid>
      <w:tr w:rsidR="006A7C67" w:rsidTr="00E819C9">
        <w:tc>
          <w:tcPr>
            <w:tcW w:w="846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7654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420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3640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6A7C67" w:rsidTr="00E819C9">
        <w:tc>
          <w:tcPr>
            <w:tcW w:w="846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654" w:type="dxa"/>
          </w:tcPr>
          <w:p w:rsidR="006A7C67" w:rsidRDefault="006A7C67" w:rsidP="006A7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результатов ОГЭ и ЕГЭ</w:t>
            </w:r>
          </w:p>
        </w:tc>
        <w:tc>
          <w:tcPr>
            <w:tcW w:w="2420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Июнь-октябрь</w:t>
            </w:r>
          </w:p>
        </w:tc>
        <w:tc>
          <w:tcPr>
            <w:tcW w:w="3640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6A7C67" w:rsidTr="00E819C9">
        <w:tc>
          <w:tcPr>
            <w:tcW w:w="846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654" w:type="dxa"/>
          </w:tcPr>
          <w:p w:rsidR="000D6819" w:rsidRDefault="000D6819" w:rsidP="000D6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организационно-технической схемы проведения:</w:t>
            </w:r>
          </w:p>
          <w:p w:rsidR="000D6819" w:rsidRDefault="000D6819" w:rsidP="000D6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итогового сочинения</w:t>
            </w:r>
          </w:p>
          <w:p w:rsidR="000D6819" w:rsidRDefault="000D6819" w:rsidP="000D6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итогового собеседования</w:t>
            </w:r>
          </w:p>
          <w:p w:rsidR="006A7C67" w:rsidRDefault="000D6819" w:rsidP="000D68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государственной итоговой аттестации по образовательным программам ООО и СОО</w:t>
            </w:r>
          </w:p>
        </w:tc>
        <w:tc>
          <w:tcPr>
            <w:tcW w:w="2420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3640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6A7C67" w:rsidTr="00E819C9">
        <w:tc>
          <w:tcPr>
            <w:tcW w:w="846" w:type="dxa"/>
          </w:tcPr>
          <w:p w:rsidR="006A7C67" w:rsidRDefault="006A7C67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654" w:type="dxa"/>
          </w:tcPr>
          <w:p w:rsidR="006A7C67" w:rsidRDefault="00AE1EE0" w:rsidP="006A7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изменений в материалах ЕГЭ-24</w:t>
            </w:r>
          </w:p>
        </w:tc>
        <w:tc>
          <w:tcPr>
            <w:tcW w:w="2420" w:type="dxa"/>
          </w:tcPr>
          <w:p w:rsidR="006A7C67" w:rsidRDefault="00AE1EE0" w:rsidP="00D747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 декабрь</w:t>
            </w:r>
          </w:p>
        </w:tc>
        <w:tc>
          <w:tcPr>
            <w:tcW w:w="3640" w:type="dxa"/>
          </w:tcPr>
          <w:p w:rsidR="00AE1EE0" w:rsidRDefault="00AE1EE0" w:rsidP="00AE1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022AA1" w:rsidRDefault="00AE1EE0" w:rsidP="00AE1E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6A7C67" w:rsidTr="00E819C9">
        <w:tc>
          <w:tcPr>
            <w:tcW w:w="846" w:type="dxa"/>
          </w:tcPr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654" w:type="dxa"/>
          </w:tcPr>
          <w:p w:rsidR="006A7C67" w:rsidRDefault="006A7C67" w:rsidP="006A7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методических рекомендаций ФГБНУ ФИПИ по вопросам совершенствования преподавания общеобразовательных предметов </w:t>
            </w:r>
            <w:r w:rsidR="00DC4CF4">
              <w:rPr>
                <w:rFonts w:ascii="Times New Roman" w:hAnsi="Times New Roman" w:cs="Times New Roman"/>
                <w:sz w:val="26"/>
                <w:szCs w:val="26"/>
              </w:rPr>
              <w:t>на основе анализа ЕГЭ</w:t>
            </w:r>
            <w:r w:rsidR="009466FE">
              <w:rPr>
                <w:rFonts w:ascii="Times New Roman" w:hAnsi="Times New Roman" w:cs="Times New Roman"/>
                <w:sz w:val="26"/>
                <w:szCs w:val="26"/>
              </w:rPr>
              <w:t xml:space="preserve"> и ОГЭ 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420" w:type="dxa"/>
          </w:tcPr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Октябрь-декабрь</w:t>
            </w:r>
          </w:p>
        </w:tc>
        <w:tc>
          <w:tcPr>
            <w:tcW w:w="3640" w:type="dxa"/>
          </w:tcPr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6A7C67" w:rsidTr="00E819C9">
        <w:tc>
          <w:tcPr>
            <w:tcW w:w="846" w:type="dxa"/>
          </w:tcPr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654" w:type="dxa"/>
          </w:tcPr>
          <w:p w:rsidR="001A15D0" w:rsidRDefault="006A7C67" w:rsidP="006A7C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нормативных документов по проведению итогового сочинения</w:t>
            </w:r>
            <w:r w:rsidR="001A15D0">
              <w:rPr>
                <w:rFonts w:ascii="Times New Roman" w:hAnsi="Times New Roman" w:cs="Times New Roman"/>
                <w:sz w:val="26"/>
                <w:szCs w:val="26"/>
              </w:rPr>
              <w:t>, итогового собеседования</w:t>
            </w:r>
          </w:p>
        </w:tc>
        <w:tc>
          <w:tcPr>
            <w:tcW w:w="2420" w:type="dxa"/>
          </w:tcPr>
          <w:p w:rsidR="006A7C67" w:rsidRDefault="001A15D0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A7C67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A15D0" w:rsidRDefault="001A15D0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640" w:type="dxa"/>
          </w:tcPr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6A7C67" w:rsidRDefault="006A7C67" w:rsidP="006A7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F21847" w:rsidTr="00E819C9">
        <w:tc>
          <w:tcPr>
            <w:tcW w:w="846" w:type="dxa"/>
          </w:tcPr>
          <w:p w:rsidR="00F21847" w:rsidRDefault="00F21847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654" w:type="dxa"/>
          </w:tcPr>
          <w:p w:rsidR="00F21847" w:rsidRDefault="00F21847" w:rsidP="00F218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6201C5">
              <w:rPr>
                <w:rFonts w:ascii="Times New Roman" w:hAnsi="Times New Roman" w:cs="Times New Roman"/>
                <w:sz w:val="26"/>
                <w:szCs w:val="26"/>
              </w:rPr>
              <w:t xml:space="preserve"> тренировочных тестов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робных экзамено</w:t>
            </w:r>
            <w:r w:rsidR="00065D7F">
              <w:rPr>
                <w:rFonts w:ascii="Times New Roman" w:hAnsi="Times New Roman" w:cs="Times New Roman"/>
                <w:sz w:val="26"/>
                <w:szCs w:val="26"/>
              </w:rPr>
              <w:t>в (мониторинговых работ) в 9</w:t>
            </w:r>
            <w:r w:rsidR="00C7432D">
              <w:rPr>
                <w:rFonts w:ascii="Times New Roman" w:hAnsi="Times New Roman" w:cs="Times New Roman"/>
                <w:sz w:val="26"/>
                <w:szCs w:val="26"/>
              </w:rPr>
              <w:t>, 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классах</w:t>
            </w:r>
          </w:p>
        </w:tc>
        <w:tc>
          <w:tcPr>
            <w:tcW w:w="2420" w:type="dxa"/>
          </w:tcPr>
          <w:p w:rsidR="00F21847" w:rsidRDefault="00F21847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40" w:type="dxa"/>
          </w:tcPr>
          <w:p w:rsidR="00F21847" w:rsidRDefault="00F21847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F21847" w:rsidRDefault="00F21847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F21847" w:rsidTr="00E819C9">
        <w:tc>
          <w:tcPr>
            <w:tcW w:w="846" w:type="dxa"/>
          </w:tcPr>
          <w:p w:rsidR="00F21847" w:rsidRDefault="00F21847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654" w:type="dxa"/>
          </w:tcPr>
          <w:p w:rsidR="00F21847" w:rsidRDefault="00F21847" w:rsidP="00F218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психологической помощи участникам ГИА</w:t>
            </w:r>
          </w:p>
        </w:tc>
        <w:tc>
          <w:tcPr>
            <w:tcW w:w="2420" w:type="dxa"/>
          </w:tcPr>
          <w:p w:rsidR="00F21847" w:rsidRDefault="00F21847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40" w:type="dxa"/>
          </w:tcPr>
          <w:p w:rsidR="00F21847" w:rsidRDefault="00C7432D" w:rsidP="00F21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Новикова Г</w:t>
            </w:r>
            <w:r w:rsidR="00DD5C69">
              <w:rPr>
                <w:rFonts w:ascii="Times New Roman" w:hAnsi="Times New Roman" w:cs="Times New Roman"/>
                <w:sz w:val="26"/>
                <w:szCs w:val="26"/>
              </w:rPr>
              <w:t xml:space="preserve">.В., </w:t>
            </w:r>
            <w:r w:rsidR="00DD5C69">
              <w:rPr>
                <w:rFonts w:ascii="Times New Roman" w:hAnsi="Times New Roman" w:cs="Times New Roman"/>
                <w:sz w:val="26"/>
                <w:szCs w:val="26"/>
              </w:rPr>
              <w:br/>
              <w:t>педагог-психолог</w:t>
            </w:r>
          </w:p>
        </w:tc>
      </w:tr>
      <w:tr w:rsidR="00F66143" w:rsidTr="00E819C9">
        <w:tc>
          <w:tcPr>
            <w:tcW w:w="846" w:type="dxa"/>
          </w:tcPr>
          <w:p w:rsidR="00F66143" w:rsidRDefault="00F66143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7654" w:type="dxa"/>
          </w:tcPr>
          <w:p w:rsidR="00F66143" w:rsidRDefault="00EC66CD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Информационно-разъяснительная работа для родителей и учащихся 9, 11 классов «Готовимся к ГИА»</w:t>
            </w:r>
          </w:p>
        </w:tc>
        <w:tc>
          <w:tcPr>
            <w:tcW w:w="2420" w:type="dxa"/>
          </w:tcPr>
          <w:p w:rsidR="00F66143" w:rsidRDefault="00A75311" w:rsidP="00D02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201C5">
              <w:rPr>
                <w:rFonts w:ascii="Times New Roman" w:hAnsi="Times New Roman" w:cs="Times New Roman"/>
                <w:sz w:val="26"/>
                <w:szCs w:val="26"/>
              </w:rPr>
              <w:t>-июнь 20</w:t>
            </w:r>
            <w:r w:rsidR="002035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0" w:type="dxa"/>
          </w:tcPr>
          <w:p w:rsidR="00F66143" w:rsidRDefault="00F66143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F66143" w:rsidRDefault="00F66143" w:rsidP="00D02AC1">
            <w:pPr>
              <w:ind w:right="-2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F66143" w:rsidRDefault="00122BF4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Крысько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О.К</w:t>
            </w:r>
            <w:r w:rsidR="00F14F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66143">
              <w:rPr>
                <w:rFonts w:ascii="Times New Roman" w:hAnsi="Times New Roman" w:cs="Times New Roman"/>
                <w:sz w:val="26"/>
                <w:szCs w:val="26"/>
              </w:rPr>
              <w:t xml:space="preserve">, классный руководитель 9 </w:t>
            </w:r>
            <w:proofErr w:type="spellStart"/>
            <w:r w:rsidR="00F66143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F661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35D4" w:rsidRDefault="00122BF4" w:rsidP="002035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Грязнова Н.А</w:t>
            </w:r>
            <w:r w:rsidR="00F14F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35D4">
              <w:rPr>
                <w:rFonts w:ascii="Times New Roman" w:hAnsi="Times New Roman" w:cs="Times New Roman"/>
                <w:sz w:val="26"/>
                <w:szCs w:val="26"/>
              </w:rPr>
              <w:t xml:space="preserve">, классный руководитель 11 </w:t>
            </w:r>
            <w:proofErr w:type="spellStart"/>
            <w:r w:rsidR="002035D4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2035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66143" w:rsidRDefault="00F66143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143" w:rsidTr="00E819C9">
        <w:tc>
          <w:tcPr>
            <w:tcW w:w="846" w:type="dxa"/>
          </w:tcPr>
          <w:p w:rsidR="00F66143" w:rsidRDefault="008D692C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654" w:type="dxa"/>
          </w:tcPr>
          <w:p w:rsidR="00F66143" w:rsidRDefault="008D692C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заинтересованных лиц о проведении ГИА:</w:t>
            </w:r>
          </w:p>
          <w:p w:rsidR="008D692C" w:rsidRDefault="00B142BB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местах регистрации на О</w:t>
            </w:r>
            <w:r w:rsidR="008D692C">
              <w:rPr>
                <w:rFonts w:ascii="Times New Roman" w:hAnsi="Times New Roman" w:cs="Times New Roman"/>
                <w:sz w:val="26"/>
                <w:szCs w:val="26"/>
              </w:rPr>
              <w:t>ГЭ</w:t>
            </w:r>
            <w:r w:rsidR="00CE572D">
              <w:rPr>
                <w:rFonts w:ascii="Times New Roman" w:hAnsi="Times New Roman" w:cs="Times New Roman"/>
                <w:sz w:val="26"/>
                <w:szCs w:val="26"/>
              </w:rPr>
              <w:t>, ЕГЭ</w:t>
            </w:r>
            <w:r w:rsidR="008D692C">
              <w:rPr>
                <w:rFonts w:ascii="Times New Roman" w:hAnsi="Times New Roman" w:cs="Times New Roman"/>
                <w:sz w:val="26"/>
                <w:szCs w:val="26"/>
              </w:rPr>
              <w:t xml:space="preserve"> и сроках подачи заявлений на участие в ГИА</w:t>
            </w:r>
          </w:p>
          <w:p w:rsidR="008D692C" w:rsidRDefault="008D692C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сроках проведения ГИА</w:t>
            </w:r>
          </w:p>
          <w:p w:rsidR="008D692C" w:rsidRDefault="008D692C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сроках, местах и порядке подачи и рассмотрения апелляций</w:t>
            </w:r>
          </w:p>
          <w:p w:rsidR="008D692C" w:rsidRDefault="008D692C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 сроках, местах и порядке и</w:t>
            </w:r>
            <w:r w:rsidR="00B142BB">
              <w:rPr>
                <w:rFonts w:ascii="Times New Roman" w:hAnsi="Times New Roman" w:cs="Times New Roman"/>
                <w:sz w:val="26"/>
                <w:szCs w:val="26"/>
              </w:rPr>
              <w:t>нформирования о результатах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ОГЭ</w:t>
            </w:r>
            <w:r w:rsidR="00CE572D">
              <w:rPr>
                <w:rFonts w:ascii="Times New Roman" w:hAnsi="Times New Roman" w:cs="Times New Roman"/>
                <w:sz w:val="26"/>
                <w:szCs w:val="26"/>
              </w:rPr>
              <w:t>, ЕГЭ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F0B55" w:rsidRDefault="00AF0B55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-о проведении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изменений в сдаче ЕГЭ</w:t>
            </w:r>
          </w:p>
        </w:tc>
        <w:tc>
          <w:tcPr>
            <w:tcW w:w="2420" w:type="dxa"/>
          </w:tcPr>
          <w:p w:rsidR="00E819C9" w:rsidRDefault="00E819C9" w:rsidP="00E81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Сентябрь-</w:t>
            </w:r>
            <w:r w:rsidR="000425DB"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  <w:r w:rsidR="001D34F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E819C9" w:rsidRDefault="001D34F4" w:rsidP="00E81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 января 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E819C9" w:rsidRDefault="00E819C9" w:rsidP="00E81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позднее, чем за два месяца до начала экзаменов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позднее, чем за месяц до начала экзаменов</w:t>
            </w:r>
          </w:p>
        </w:tc>
        <w:tc>
          <w:tcPr>
            <w:tcW w:w="3640" w:type="dxa"/>
          </w:tcPr>
          <w:p w:rsidR="00E819C9" w:rsidRDefault="00E819C9" w:rsidP="00E81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E819C9" w:rsidRDefault="00E819C9" w:rsidP="00E819C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23573E" w:rsidRDefault="0023573E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Крысько О.К., классный руководитель 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3573E" w:rsidRDefault="0023573E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Грязнова Н.А., классный руководитель 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66143" w:rsidRDefault="00F66143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143" w:rsidTr="00E819C9">
        <w:tc>
          <w:tcPr>
            <w:tcW w:w="846" w:type="dxa"/>
          </w:tcPr>
          <w:p w:rsidR="00F66143" w:rsidRDefault="00705F3D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654" w:type="dxa"/>
          </w:tcPr>
          <w:p w:rsidR="00F66143" w:rsidRDefault="00705F3D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Обеспечение информационной поддержки ГИА на сайте школы</w:t>
            </w:r>
          </w:p>
        </w:tc>
        <w:tc>
          <w:tcPr>
            <w:tcW w:w="2420" w:type="dxa"/>
          </w:tcPr>
          <w:p w:rsidR="00F66143" w:rsidRDefault="00705F3D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40" w:type="dxa"/>
          </w:tcPr>
          <w:p w:rsidR="00705F3D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F66143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Крысько О.К., учитель информатики и ИКТ</w:t>
            </w:r>
          </w:p>
        </w:tc>
      </w:tr>
      <w:tr w:rsidR="00F66143" w:rsidTr="00E819C9">
        <w:tc>
          <w:tcPr>
            <w:tcW w:w="846" w:type="dxa"/>
          </w:tcPr>
          <w:p w:rsidR="00F66143" w:rsidRDefault="00705F3D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654" w:type="dxa"/>
          </w:tcPr>
          <w:p w:rsidR="00F66143" w:rsidRDefault="00705F3D" w:rsidP="00F661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совещаний по тематике ГИА</w:t>
            </w:r>
          </w:p>
        </w:tc>
        <w:tc>
          <w:tcPr>
            <w:tcW w:w="2420" w:type="dxa"/>
          </w:tcPr>
          <w:p w:rsidR="00F66143" w:rsidRDefault="00705F3D" w:rsidP="00F661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40" w:type="dxa"/>
          </w:tcPr>
          <w:p w:rsidR="00705F3D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F66143" w:rsidRDefault="00705F3D" w:rsidP="00470E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705F3D" w:rsidTr="00E819C9">
        <w:tc>
          <w:tcPr>
            <w:tcW w:w="846" w:type="dxa"/>
          </w:tcPr>
          <w:p w:rsidR="00705F3D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654" w:type="dxa"/>
          </w:tcPr>
          <w:p w:rsidR="00705F3D" w:rsidRDefault="00705F3D" w:rsidP="0070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Изучение информационных, аналитических и методических материалов при подготовке учащихся к прохождению ГИА</w:t>
            </w:r>
          </w:p>
        </w:tc>
        <w:tc>
          <w:tcPr>
            <w:tcW w:w="2420" w:type="dxa"/>
          </w:tcPr>
          <w:p w:rsidR="00705F3D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640" w:type="dxa"/>
          </w:tcPr>
          <w:p w:rsidR="00705F3D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705F3D" w:rsidRDefault="00705F3D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C91A28" w:rsidTr="00EE1F0C">
        <w:trPr>
          <w:trHeight w:val="2402"/>
        </w:trPr>
        <w:tc>
          <w:tcPr>
            <w:tcW w:w="846" w:type="dxa"/>
          </w:tcPr>
          <w:p w:rsidR="00C91A28" w:rsidRDefault="00C91A28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</w:t>
            </w:r>
          </w:p>
        </w:tc>
        <w:tc>
          <w:tcPr>
            <w:tcW w:w="7654" w:type="dxa"/>
          </w:tcPr>
          <w:p w:rsidR="00C91A28" w:rsidRDefault="00C91A28" w:rsidP="0070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базы данных учащихся, участвующих в   ГИА, и итоговом собеседовании по русскому языку, итоговом сочинении</w:t>
            </w:r>
          </w:p>
        </w:tc>
        <w:tc>
          <w:tcPr>
            <w:tcW w:w="2420" w:type="dxa"/>
          </w:tcPr>
          <w:p w:rsidR="00C91A28" w:rsidRDefault="00A2479D" w:rsidP="00D02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91A28">
              <w:rPr>
                <w:rFonts w:ascii="Times New Roman" w:hAnsi="Times New Roman" w:cs="Times New Roman"/>
                <w:sz w:val="26"/>
                <w:szCs w:val="26"/>
              </w:rPr>
              <w:t xml:space="preserve"> – январь 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0" w:type="dxa"/>
          </w:tcPr>
          <w:p w:rsidR="00C91A28" w:rsidRDefault="00C91A28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Валитова Е.В., зам. директора по УВР </w:t>
            </w:r>
          </w:p>
          <w:p w:rsidR="0023573E" w:rsidRDefault="0023573E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Крысько О.К., классный руководитель 9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3573E" w:rsidRDefault="0023573E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Грязнова Н.А., классный руководитель 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1A28" w:rsidRDefault="00C91A28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5008" w:rsidTr="00E819C9">
        <w:tc>
          <w:tcPr>
            <w:tcW w:w="846" w:type="dxa"/>
          </w:tcPr>
          <w:p w:rsidR="00BF5008" w:rsidRDefault="0018451C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9C77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организации и проведению мониторинговых работ в 9,11 классе, формированию базы данных учащихся 9,11 класса</w:t>
            </w:r>
          </w:p>
        </w:tc>
        <w:tc>
          <w:tcPr>
            <w:tcW w:w="2420" w:type="dxa"/>
          </w:tcPr>
          <w:p w:rsidR="00BF5008" w:rsidRDefault="00BF5008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3640" w:type="dxa"/>
          </w:tcPr>
          <w:p w:rsidR="00BF5008" w:rsidRDefault="00BF5008" w:rsidP="00470E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BF5008" w:rsidRDefault="00BF5008" w:rsidP="00470E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BF5008" w:rsidTr="00E819C9">
        <w:tc>
          <w:tcPr>
            <w:tcW w:w="846" w:type="dxa"/>
          </w:tcPr>
          <w:p w:rsidR="00BF5008" w:rsidRDefault="0018451C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705F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Прием заявлений на участие в </w:t>
            </w:r>
            <w:r w:rsidR="00A3238C"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2420" w:type="dxa"/>
          </w:tcPr>
          <w:p w:rsidR="00BF5008" w:rsidRDefault="00A2479D" w:rsidP="00D02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01.12.202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 xml:space="preserve"> по 31.01.202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0" w:type="dxa"/>
          </w:tcPr>
          <w:p w:rsidR="00BF5008" w:rsidRDefault="00BF5008" w:rsidP="00705F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BF5008" w:rsidTr="00E819C9">
        <w:tc>
          <w:tcPr>
            <w:tcW w:w="846" w:type="dxa"/>
          </w:tcPr>
          <w:p w:rsidR="00BF5008" w:rsidRDefault="0018451C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CC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базы данных по результатам принятых заявлений от участников </w:t>
            </w:r>
            <w:r w:rsidR="00A3238C">
              <w:rPr>
                <w:rFonts w:ascii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2420" w:type="dxa"/>
          </w:tcPr>
          <w:p w:rsidR="00BF5008" w:rsidRDefault="00A2479D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01.12.202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31.01.202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3238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3238C" w:rsidRDefault="00A2479D" w:rsidP="00D02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(31.02.202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3238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4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BF5008" w:rsidTr="00E819C9">
        <w:tc>
          <w:tcPr>
            <w:tcW w:w="846" w:type="dxa"/>
          </w:tcPr>
          <w:p w:rsidR="00BF5008" w:rsidRDefault="0018451C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CC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состава организаторов для подготовки и проведения итогового </w:t>
            </w:r>
            <w:r w:rsidR="00621EA6">
              <w:rPr>
                <w:rFonts w:ascii="Times New Roman" w:hAnsi="Times New Roman" w:cs="Times New Roman"/>
                <w:sz w:val="26"/>
                <w:szCs w:val="26"/>
              </w:rPr>
              <w:t xml:space="preserve">сочинения,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собеседования, проведение с ними необходимой работы</w:t>
            </w:r>
          </w:p>
        </w:tc>
        <w:tc>
          <w:tcPr>
            <w:tcW w:w="2420" w:type="dxa"/>
          </w:tcPr>
          <w:p w:rsidR="00621EA6" w:rsidRDefault="00A2479D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F5008" w:rsidRDefault="00621EA6" w:rsidP="00D02A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нварь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D02A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364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BF5008" w:rsidTr="00E819C9">
        <w:tc>
          <w:tcPr>
            <w:tcW w:w="846" w:type="dxa"/>
          </w:tcPr>
          <w:p w:rsidR="00BF5008" w:rsidRDefault="0018451C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CC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пункта проведения итогового </w:t>
            </w:r>
            <w:r w:rsidR="00621EA6">
              <w:rPr>
                <w:rFonts w:ascii="Times New Roman" w:hAnsi="Times New Roman" w:cs="Times New Roman"/>
                <w:sz w:val="26"/>
                <w:szCs w:val="26"/>
              </w:rPr>
              <w:t xml:space="preserve">сочинения,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собеседования, его оснащени</w:t>
            </w:r>
            <w:r w:rsidR="00621EA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2420" w:type="dxa"/>
          </w:tcPr>
          <w:p w:rsidR="00621EA6" w:rsidRDefault="00621EA6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364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BF5008" w:rsidTr="00E819C9">
        <w:tc>
          <w:tcPr>
            <w:tcW w:w="846" w:type="dxa"/>
          </w:tcPr>
          <w:p w:rsidR="00BF5008" w:rsidRDefault="0018451C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CC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итогового </w:t>
            </w:r>
            <w:r w:rsidR="00621EA6">
              <w:rPr>
                <w:rFonts w:ascii="Times New Roman" w:hAnsi="Times New Roman" w:cs="Times New Roman"/>
                <w:sz w:val="26"/>
                <w:szCs w:val="26"/>
              </w:rPr>
              <w:t xml:space="preserve">сочинения,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собеседования в установленные сроки</w:t>
            </w:r>
          </w:p>
        </w:tc>
        <w:tc>
          <w:tcPr>
            <w:tcW w:w="242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утвержденными сроками</w:t>
            </w:r>
          </w:p>
        </w:tc>
        <w:tc>
          <w:tcPr>
            <w:tcW w:w="364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BF5008" w:rsidTr="00E819C9">
        <w:tc>
          <w:tcPr>
            <w:tcW w:w="846" w:type="dxa"/>
          </w:tcPr>
          <w:p w:rsidR="00BF5008" w:rsidRDefault="0018451C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BF50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BF5008" w:rsidRDefault="00BF5008" w:rsidP="00CC6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ГИА в установленные сроки</w:t>
            </w:r>
          </w:p>
        </w:tc>
        <w:tc>
          <w:tcPr>
            <w:tcW w:w="242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расписанием</w:t>
            </w:r>
          </w:p>
        </w:tc>
        <w:tc>
          <w:tcPr>
            <w:tcW w:w="3640" w:type="dxa"/>
          </w:tcPr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  <w:p w:rsidR="00BF5008" w:rsidRDefault="00BF5008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6307E" w:rsidTr="00E819C9">
        <w:tc>
          <w:tcPr>
            <w:tcW w:w="846" w:type="dxa"/>
          </w:tcPr>
          <w:p w:rsidR="0086307E" w:rsidRDefault="0018451C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8630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654" w:type="dxa"/>
          </w:tcPr>
          <w:p w:rsidR="0086307E" w:rsidRDefault="0086307E" w:rsidP="00565957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Официальное ознакомление всех участников итогового сочинения, итогового собеседования, ГИА </w:t>
            </w:r>
            <w:r w:rsidRPr="00D450CD">
              <w:rPr>
                <w:rFonts w:ascii="Times New Roman" w:hAnsi="Times New Roman" w:cs="Times New Roman"/>
                <w:sz w:val="24"/>
                <w:szCs w:val="24"/>
              </w:rPr>
              <w:t>с результатами</w:t>
            </w:r>
          </w:p>
          <w:p w:rsidR="0086307E" w:rsidRDefault="0086307E" w:rsidP="005659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86307E" w:rsidRDefault="0086307E" w:rsidP="005659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соответствии с документами</w:t>
            </w:r>
          </w:p>
        </w:tc>
        <w:tc>
          <w:tcPr>
            <w:tcW w:w="3640" w:type="dxa"/>
          </w:tcPr>
          <w:p w:rsidR="0023573E" w:rsidRDefault="0086307E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  <w:r w:rsidR="0023573E">
              <w:rPr>
                <w:rFonts w:ascii="Times New Roman" w:hAnsi="Times New Roman" w:cs="Times New Roman"/>
                <w:sz w:val="26"/>
                <w:szCs w:val="26"/>
              </w:rPr>
              <w:t xml:space="preserve"> Крысько О.К., классный руководитель 9 </w:t>
            </w:r>
            <w:proofErr w:type="spellStart"/>
            <w:r w:rsidR="0023573E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="0023573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3573E" w:rsidRDefault="0023573E" w:rsidP="002357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Грязнова Н.А., классный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11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6307E" w:rsidRDefault="0086307E" w:rsidP="005659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307E" w:rsidTr="00E819C9">
        <w:tc>
          <w:tcPr>
            <w:tcW w:w="846" w:type="dxa"/>
          </w:tcPr>
          <w:p w:rsidR="0086307E" w:rsidRDefault="0086307E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</w:t>
            </w:r>
          </w:p>
        </w:tc>
        <w:tc>
          <w:tcPr>
            <w:tcW w:w="7654" w:type="dxa"/>
          </w:tcPr>
          <w:p w:rsidR="0086307E" w:rsidRDefault="0086307E" w:rsidP="00842E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итогов ГИА, подготовка отчетов для управления образования муниципального образования городской округ 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Долинский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86307E" w:rsidRDefault="0086307E" w:rsidP="00842E2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</w:tcPr>
          <w:p w:rsidR="0086307E" w:rsidRDefault="0086307E" w:rsidP="00842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 202</w:t>
            </w:r>
            <w:r w:rsidR="00FC3F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0" w:type="dxa"/>
          </w:tcPr>
          <w:p w:rsidR="0086307E" w:rsidRDefault="0086307E" w:rsidP="00842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  <w:tr w:rsidR="0086307E" w:rsidTr="00996701">
        <w:trPr>
          <w:trHeight w:val="1206"/>
        </w:trPr>
        <w:tc>
          <w:tcPr>
            <w:tcW w:w="846" w:type="dxa"/>
          </w:tcPr>
          <w:p w:rsidR="0086307E" w:rsidRDefault="0086307E" w:rsidP="00CC6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7654" w:type="dxa"/>
          </w:tcPr>
          <w:p w:rsidR="0086307E" w:rsidRDefault="00FC3FD8" w:rsidP="00842E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Педсовет «Итоги ОГЭ, ЕГЭ в 2025</w:t>
            </w:r>
            <w:r w:rsidR="0086307E">
              <w:rPr>
                <w:rFonts w:ascii="Times New Roman" w:hAnsi="Times New Roman" w:cs="Times New Roman"/>
                <w:sz w:val="26"/>
                <w:szCs w:val="26"/>
              </w:rPr>
              <w:t xml:space="preserve"> году»</w:t>
            </w:r>
          </w:p>
        </w:tc>
        <w:tc>
          <w:tcPr>
            <w:tcW w:w="2420" w:type="dxa"/>
          </w:tcPr>
          <w:p w:rsidR="0086307E" w:rsidRDefault="000843AA" w:rsidP="00842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6307E">
              <w:rPr>
                <w:rFonts w:ascii="Times New Roman" w:hAnsi="Times New Roman" w:cs="Times New Roman"/>
                <w:sz w:val="26"/>
                <w:szCs w:val="26"/>
              </w:rPr>
              <w:t>вгуст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FC3F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40" w:type="dxa"/>
          </w:tcPr>
          <w:p w:rsidR="0086307E" w:rsidRDefault="0086307E" w:rsidP="00842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Тигеева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Н.Р., директор школы</w:t>
            </w:r>
          </w:p>
          <w:p w:rsidR="0086307E" w:rsidRDefault="0086307E" w:rsidP="00842E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Валитова Е.В., зам. директора по УВР</w:t>
            </w:r>
          </w:p>
        </w:tc>
      </w:tr>
    </w:tbl>
    <w:p w:rsidR="006A7C67" w:rsidRPr="006A7C67" w:rsidRDefault="006A7C67" w:rsidP="00D747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6A7C67" w:rsidRPr="006A7C67" w:rsidSect="00D02AC1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173"/>
    <w:rsid w:val="00006A02"/>
    <w:rsid w:val="00022AA1"/>
    <w:rsid w:val="000425DB"/>
    <w:rsid w:val="00044CD7"/>
    <w:rsid w:val="00065D7F"/>
    <w:rsid w:val="000827D8"/>
    <w:rsid w:val="000843AA"/>
    <w:rsid w:val="00097503"/>
    <w:rsid w:val="000B2D93"/>
    <w:rsid w:val="000D022B"/>
    <w:rsid w:val="000D6819"/>
    <w:rsid w:val="00100FA5"/>
    <w:rsid w:val="00105B15"/>
    <w:rsid w:val="001062B8"/>
    <w:rsid w:val="00122BF4"/>
    <w:rsid w:val="00146173"/>
    <w:rsid w:val="00165F48"/>
    <w:rsid w:val="00182025"/>
    <w:rsid w:val="0018451C"/>
    <w:rsid w:val="001A15D0"/>
    <w:rsid w:val="001A7F9B"/>
    <w:rsid w:val="001B7CAA"/>
    <w:rsid w:val="001D34F4"/>
    <w:rsid w:val="001F6DD5"/>
    <w:rsid w:val="00201330"/>
    <w:rsid w:val="002035D4"/>
    <w:rsid w:val="002178A1"/>
    <w:rsid w:val="0023573E"/>
    <w:rsid w:val="00242CB4"/>
    <w:rsid w:val="00252075"/>
    <w:rsid w:val="00294BF8"/>
    <w:rsid w:val="002B07FF"/>
    <w:rsid w:val="003F3020"/>
    <w:rsid w:val="00470E07"/>
    <w:rsid w:val="00554C1A"/>
    <w:rsid w:val="005B5561"/>
    <w:rsid w:val="006201C5"/>
    <w:rsid w:val="00621EA6"/>
    <w:rsid w:val="00694870"/>
    <w:rsid w:val="006A7C67"/>
    <w:rsid w:val="006F165D"/>
    <w:rsid w:val="00705F3D"/>
    <w:rsid w:val="00783D01"/>
    <w:rsid w:val="007A4416"/>
    <w:rsid w:val="00826DAC"/>
    <w:rsid w:val="00844BFA"/>
    <w:rsid w:val="0086307E"/>
    <w:rsid w:val="008D278C"/>
    <w:rsid w:val="008D692C"/>
    <w:rsid w:val="009466FE"/>
    <w:rsid w:val="009953DE"/>
    <w:rsid w:val="009C7778"/>
    <w:rsid w:val="009C7C87"/>
    <w:rsid w:val="00A2479D"/>
    <w:rsid w:val="00A3238C"/>
    <w:rsid w:val="00A568D6"/>
    <w:rsid w:val="00A75311"/>
    <w:rsid w:val="00A75861"/>
    <w:rsid w:val="00AE029F"/>
    <w:rsid w:val="00AE1EE0"/>
    <w:rsid w:val="00AF0B55"/>
    <w:rsid w:val="00B142BB"/>
    <w:rsid w:val="00B43572"/>
    <w:rsid w:val="00B92AB0"/>
    <w:rsid w:val="00BE184F"/>
    <w:rsid w:val="00BF1355"/>
    <w:rsid w:val="00BF5008"/>
    <w:rsid w:val="00C27F39"/>
    <w:rsid w:val="00C5645C"/>
    <w:rsid w:val="00C67600"/>
    <w:rsid w:val="00C7432D"/>
    <w:rsid w:val="00C91A28"/>
    <w:rsid w:val="00CB08C7"/>
    <w:rsid w:val="00CC6A6D"/>
    <w:rsid w:val="00CE572D"/>
    <w:rsid w:val="00CF528D"/>
    <w:rsid w:val="00D02AC1"/>
    <w:rsid w:val="00D1435D"/>
    <w:rsid w:val="00D203B2"/>
    <w:rsid w:val="00D66CA1"/>
    <w:rsid w:val="00D72766"/>
    <w:rsid w:val="00D747C3"/>
    <w:rsid w:val="00DA2B4C"/>
    <w:rsid w:val="00DC1775"/>
    <w:rsid w:val="00DC4CF4"/>
    <w:rsid w:val="00DD127C"/>
    <w:rsid w:val="00DD5C69"/>
    <w:rsid w:val="00DF5C16"/>
    <w:rsid w:val="00E61162"/>
    <w:rsid w:val="00E819C9"/>
    <w:rsid w:val="00E81F60"/>
    <w:rsid w:val="00EC66CD"/>
    <w:rsid w:val="00F14F0C"/>
    <w:rsid w:val="00F21847"/>
    <w:rsid w:val="00F47F4E"/>
    <w:rsid w:val="00F66143"/>
    <w:rsid w:val="00FC3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2FF7C-49F4-4FDF-B559-1FCCC285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82</cp:revision>
  <cp:lastPrinted>2024-09-24T01:45:00Z</cp:lastPrinted>
  <dcterms:created xsi:type="dcterms:W3CDTF">2017-11-10T01:23:00Z</dcterms:created>
  <dcterms:modified xsi:type="dcterms:W3CDTF">2024-09-24T02:02:00Z</dcterms:modified>
</cp:coreProperties>
</file>